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全国大学英语四、六级考试告全体考生书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亲爱的各位考生：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半年全国大学英语四、六级考试及将于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日（星期六）进行。我校共有</w:t>
      </w:r>
      <w:r>
        <w:rPr>
          <w:rFonts w:hint="eastAsia"/>
          <w:sz w:val="28"/>
          <w:szCs w:val="28"/>
          <w:lang w:val="en-US" w:eastAsia="zh-CN"/>
        </w:rPr>
        <w:t>3526</w:t>
      </w:r>
      <w:r>
        <w:rPr>
          <w:rFonts w:hint="eastAsia"/>
          <w:sz w:val="28"/>
          <w:szCs w:val="28"/>
        </w:rPr>
        <w:t>名考生参加考试，为保证考试顺利进行，落实疫情防控相关要求，给广大同学营造一个良好的考试环境，特向广大考生告知如下事项：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1.认真准备考试，自觉遵纪守法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全国大学英语四、六级考试（CET）是教育部主管的一项全国性考试，是涉及千万考生的超大规模标准化国家考试，社会关注度高，影响面大，</w:t>
      </w:r>
      <w:r>
        <w:rPr>
          <w:rFonts w:hint="eastAsia"/>
          <w:b/>
          <w:bCs/>
          <w:sz w:val="28"/>
          <w:szCs w:val="28"/>
        </w:rPr>
        <w:t>中华人民共和国刑法修正案（九）第284条已就在国家考试中的违纪作弊情况作出明确规定</w:t>
      </w:r>
      <w:r>
        <w:rPr>
          <w:rFonts w:hint="eastAsia"/>
          <w:sz w:val="28"/>
          <w:szCs w:val="28"/>
        </w:rPr>
        <w:t>，希望考生认真准备，诚信考试。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2.端正考试态度，严肃考试纪律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进入考场需经过监考人员安检，不得携带手机、平板电脑、智能手表、相机等通讯工具和电子设备进入考场，考试全程将实行手机信号屏蔽，考试结束前考生不得离开考场，不得将考试资料带离考场，违规、违纪按照《国家教育考试违规处理办法》、《天津科技大学学生违纪处分规定（二零一七年九月）》相关规定处理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3.杜绝外界干扰，谨防上当受骗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大学英语四、六级考试采用的是“一场多卷”方式，希望考生不要相信“卖答案、传答案”等作弊广告，把注意力集中在考试上，考出自己的真实水平。如发现有人参与组织团伙作弊、兜售相关作弊工具，将移送公安机关处理。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4.落实疫情防控，保障身体健康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此次考试正处于新冠肺炎疫情常态化防控的关键时期，请广大考生严格按照《2022年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半年天津市全国大学英语四、六级考试考生防疫与安全须知》相关要求做好个人防护；及时打印并填写好《健康卡及承诺书》、《流行病学调查表》，考试当天入场前交给监考员</w:t>
      </w:r>
      <w:r>
        <w:rPr>
          <w:rFonts w:hint="eastAsia"/>
          <w:sz w:val="28"/>
          <w:szCs w:val="28"/>
          <w:lang w:val="en-US" w:eastAsia="zh-CN"/>
        </w:rPr>
        <w:t>老师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希望全体考生共同行动起来，互相提醒，互相督促，传承和发扬我校优良考风，诚信考试，预祝各位同学稳定发挥，考出优异的成绩！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天津科技大学教务处</w:t>
      </w: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2022年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mNjMWRkZTYxNDJkOGU0MmQ0ZGFlZTFhNGE1ODYifQ=="/>
  </w:docVars>
  <w:rsids>
    <w:rsidRoot w:val="002239D1"/>
    <w:rsid w:val="0014721B"/>
    <w:rsid w:val="002239D1"/>
    <w:rsid w:val="00232038"/>
    <w:rsid w:val="002C12B0"/>
    <w:rsid w:val="002F54E8"/>
    <w:rsid w:val="003136BB"/>
    <w:rsid w:val="00412754"/>
    <w:rsid w:val="00440047"/>
    <w:rsid w:val="0045481F"/>
    <w:rsid w:val="00470AE4"/>
    <w:rsid w:val="004E31B8"/>
    <w:rsid w:val="0050320A"/>
    <w:rsid w:val="00595E4E"/>
    <w:rsid w:val="00600999"/>
    <w:rsid w:val="00694E17"/>
    <w:rsid w:val="006E43AF"/>
    <w:rsid w:val="00724D9E"/>
    <w:rsid w:val="008562F1"/>
    <w:rsid w:val="00894826"/>
    <w:rsid w:val="008D450E"/>
    <w:rsid w:val="00A81667"/>
    <w:rsid w:val="00A853A6"/>
    <w:rsid w:val="00B97615"/>
    <w:rsid w:val="00C27B62"/>
    <w:rsid w:val="00CF7AFC"/>
    <w:rsid w:val="00DA09B0"/>
    <w:rsid w:val="00E406BA"/>
    <w:rsid w:val="00E40CFD"/>
    <w:rsid w:val="00E72FA3"/>
    <w:rsid w:val="00E82AE6"/>
    <w:rsid w:val="00EE3A3C"/>
    <w:rsid w:val="00FB755C"/>
    <w:rsid w:val="15136F3A"/>
    <w:rsid w:val="4C2F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730</Words>
  <Characters>753</Characters>
  <Lines>5</Lines>
  <Paragraphs>1</Paragraphs>
  <TotalTime>5</TotalTime>
  <ScaleCrop>false</ScaleCrop>
  <LinksUpToDate>false</LinksUpToDate>
  <CharactersWithSpaces>755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2022-06-05T10:30:00Z</dcterms:created>
  <dc:creator>Administrator</dc:creator>
  <cp:lastModifiedBy>赵艳鹏</cp:lastModifiedBy>
  <dcterms:modified xsi:type="dcterms:W3CDTF">2022-12-03T01:39:33Z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7476815C3C8D4D7EBA0EC204D66594FC</vt:lpwstr>
  </property>
</Properties>
</file>